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683F1D" w14:textId="77777777" w:rsidR="005A1FCB" w:rsidRDefault="005A1FCB" w:rsidP="005A1FCB">
      <w:r>
        <w:t>&lt;h1&gt;Lassen Sie durch unsere &lt;strong&gt;Kunststoffpflege&lt;/strong&gt; Ihre Auto-Kunststoffflächen wieder in neuem Glanz erstrahlen&lt;/h1&gt;</w:t>
      </w:r>
    </w:p>
    <w:p w14:paraId="2B4A0A10" w14:textId="77777777" w:rsidR="005A1FCB" w:rsidRDefault="005A1FCB" w:rsidP="005A1FCB"/>
    <w:p w14:paraId="5270C913" w14:textId="77777777" w:rsidR="005A1FCB" w:rsidRDefault="005A1FCB" w:rsidP="005A1FCB">
      <w:r>
        <w:t>&lt;p&gt;Geeignet zur &lt;strong&gt;Fahrzeugpflege&lt;/strong&gt; oder &lt;strong&gt;Fahrzeugaufbereitung&lt;/strong&gt; bietet Ihnen die &lt;strong&gt;Kunststoffpflege&lt;/strong&gt; des Qualitätsherstellers &lt;strong&gt;LIQUID DIAMOND&lt;/strong&gt; eine besonders schonende und pflegende Reinigung sämtlicher Kunststoffflächen in Ihrem Fahrzeug.&lt;</w:t>
      </w:r>
      <w:proofErr w:type="spellStart"/>
      <w:r>
        <w:t>br</w:t>
      </w:r>
      <w:proofErr w:type="spellEnd"/>
      <w:r>
        <w:t>&gt;</w:t>
      </w:r>
    </w:p>
    <w:p w14:paraId="4BDEBFC2" w14:textId="77777777" w:rsidR="005A1FCB" w:rsidRDefault="005A1FCB" w:rsidP="005A1FCB"/>
    <w:p w14:paraId="3B6F57DC" w14:textId="77777777" w:rsidR="005A1FCB" w:rsidRDefault="005A1FCB" w:rsidP="005A1FCB">
      <w:r>
        <w:t>&lt;p&gt;Setzen Sie diese erstklassige &lt;strong&gt;Kunststoffpflege&lt;/strong&gt; im Rahmen Ihrer &lt;strong&gt;Autoaufbereitung&lt;/strong&gt; nicht nur zur Reinigung von &lt;strong&gt;umlackierten&lt;/strong&gt; oder &lt;strong&gt;porösen Kunststoffen&lt;/strong&gt; ein, sondern auch für die unterschiedlichsten Kunststoff-Gummi-Teile in Ihrem Fahrzeug.&lt;</w:t>
      </w:r>
      <w:proofErr w:type="spellStart"/>
      <w:r>
        <w:t>br</w:t>
      </w:r>
      <w:proofErr w:type="spellEnd"/>
      <w:r>
        <w:t>&gt;</w:t>
      </w:r>
    </w:p>
    <w:p w14:paraId="398A595B" w14:textId="77777777" w:rsidR="005A1FCB" w:rsidRDefault="005A1FCB" w:rsidP="005A1FCB"/>
    <w:p w14:paraId="0B92C803" w14:textId="77777777" w:rsidR="005A1FCB" w:rsidRDefault="005A1FCB" w:rsidP="005A1FCB">
      <w:r>
        <w:t>&lt;p&gt;Mit der &lt;strong&gt;LIQUID DIAMOND Kunststoffpflege&lt;/strong&gt; wird die &lt;strong&gt;Handwäsche&lt;/strong&gt; Ihres Armaturenbretts, Ihrer Türverkleidungen sowie Ihrer Ablagekonsolen, Türdichtungen und Stoßstangen zur absoluten Freude!&lt;/p&gt;</w:t>
      </w:r>
    </w:p>
    <w:p w14:paraId="190FC74D" w14:textId="77777777" w:rsidR="005A1FCB" w:rsidRDefault="005A1FCB" w:rsidP="005A1FCB"/>
    <w:p w14:paraId="0D5D8EE5" w14:textId="77777777" w:rsidR="005A1FCB" w:rsidRDefault="005A1FCB" w:rsidP="005A1FCB">
      <w:r>
        <w:t>&lt;h2&gt;So setzen Sie unsere beliebte &lt;strong&gt;Kunststoffpflege&lt;/strong&gt; im Rahmen Ihrer &lt;strong&gt;Handwäsche&lt;/strong&gt; zur &lt;strong&gt;Autoaufbereitung&lt;/strong&gt; ein&lt;/h2&gt;</w:t>
      </w:r>
    </w:p>
    <w:p w14:paraId="593FAA53" w14:textId="77777777" w:rsidR="005A1FCB" w:rsidRDefault="005A1FCB" w:rsidP="005A1FCB"/>
    <w:p w14:paraId="7A7628C3" w14:textId="614B45D2" w:rsidR="005A1FCB" w:rsidRDefault="005A1FCB" w:rsidP="005A1FCB">
      <w:r>
        <w:t>&lt;p&gt;Im &lt;strong&gt;&lt;u&gt;ersten Schritt&lt;/u&gt;&lt;/strong&gt; Ihrer &lt;strong&gt;Autoaufbereitung&lt;/strong&gt; sollten Sie die äußeren Kun</w:t>
      </w:r>
      <w:bookmarkStart w:id="0" w:name="_GoBack"/>
      <w:bookmarkEnd w:id="0"/>
      <w:r>
        <w:t>ststoffteile an Ihrem Fahrzeug wie zum Beispiel &lt;strong&gt;Stoßstange&lt;/strong&gt;, &lt;strong&gt;Spoiler&lt;/strong&gt; oder Kunststoffe an Fahrzeugtüren reinigen. Tragen Sie nun d</w:t>
      </w:r>
      <w:r>
        <w:t>as Kunststoff-Pflegemittel</w:t>
      </w:r>
      <w:r>
        <w:t xml:space="preserve"> mit einem weichen Schwamm auf und wischen Sie überschüssiges Pflegemittel dann mit einem &lt;strong&gt;Reinigungstuch&lt;/strong&gt; </w:t>
      </w:r>
      <w:proofErr w:type="gramStart"/>
      <w:r>
        <w:t>ab.&lt;</w:t>
      </w:r>
      <w:proofErr w:type="spellStart"/>
      <w:proofErr w:type="gramEnd"/>
      <w:r>
        <w:t>br</w:t>
      </w:r>
      <w:proofErr w:type="spellEnd"/>
      <w:r>
        <w:t>&gt;</w:t>
      </w:r>
    </w:p>
    <w:p w14:paraId="2206AF49" w14:textId="77777777" w:rsidR="005A1FCB" w:rsidRDefault="005A1FCB" w:rsidP="005A1FCB"/>
    <w:p w14:paraId="757F5377" w14:textId="77777777" w:rsidR="005A1FCB" w:rsidRDefault="005A1FCB" w:rsidP="005A1FCB">
      <w:r>
        <w:t xml:space="preserve">&lt;p&gt;Danach ist im &lt;strong&gt;&lt;u&gt;zweiten Schritt&lt;/u&gt;&lt;/strong&gt; der Innenbereich dran. Auch hier tragen Sie nach der Reinigung der Kunststoffflächen mit Wasser nur einen &lt;strong&gt;dünnen Reinigungsfilm&lt;/strong&gt; auf und </w:t>
      </w:r>
      <w:proofErr w:type="gramStart"/>
      <w:r>
        <w:t>fertig!&lt;</w:t>
      </w:r>
      <w:proofErr w:type="gramEnd"/>
      <w:r>
        <w:t>/p&gt;</w:t>
      </w:r>
    </w:p>
    <w:p w14:paraId="30B1F52A" w14:textId="77777777" w:rsidR="005A1FCB" w:rsidRDefault="005A1FCB" w:rsidP="005A1FCB"/>
    <w:p w14:paraId="36172CB1" w14:textId="0E22947D" w:rsidR="005A1FCB" w:rsidRDefault="005A1FCB" w:rsidP="005A1FCB">
      <w:r>
        <w:t xml:space="preserve">&lt;h2&gt;Profitieren Sie durch unsere &lt;strong&gt;Kunststoffpflege&lt;/strong&gt; </w:t>
      </w:r>
      <w:r>
        <w:t>bei</w:t>
      </w:r>
      <w:r>
        <w:t xml:space="preserve"> Ihrer &lt;strong&gt;</w:t>
      </w:r>
      <w:r>
        <w:t>Fahrzeugaufbereitung</w:t>
      </w:r>
      <w:r>
        <w:t>&lt;/strong&gt; von folgenden Vorteilen&lt;/h2&gt;</w:t>
      </w:r>
    </w:p>
    <w:p w14:paraId="321A5360" w14:textId="77777777" w:rsidR="005A1FCB" w:rsidRDefault="005A1FCB" w:rsidP="005A1FCB"/>
    <w:p w14:paraId="36FD51E2" w14:textId="77777777" w:rsidR="005A1FCB" w:rsidRDefault="005A1FCB" w:rsidP="005A1FCB">
      <w:r>
        <w:t>&lt;p&gt;Unsere Kunststoff-&lt;strong&gt;Fahrzeugpflege&lt;/strong&gt; sorgt für einen seidig matten Glanz sämtlicher Kunststoffoberflächen und eignet sich im Rahmen Ihrer &lt;strong&gt;Fahrzeugpflege&lt;/strong&gt; daher für Kunststoff-, Gummi- und Vinyloberflächen im Innen- und Außenbereich.&lt;</w:t>
      </w:r>
      <w:proofErr w:type="spellStart"/>
      <w:r>
        <w:t>br</w:t>
      </w:r>
      <w:proofErr w:type="spellEnd"/>
      <w:r>
        <w:t>&gt;</w:t>
      </w:r>
    </w:p>
    <w:p w14:paraId="2F3B13EF" w14:textId="77777777" w:rsidR="005A1FCB" w:rsidRDefault="005A1FCB" w:rsidP="005A1FCB"/>
    <w:p w14:paraId="1F74DE06" w14:textId="11E995EB" w:rsidR="00770969" w:rsidRDefault="005A1FCB" w:rsidP="005A1FCB">
      <w:r>
        <w:t xml:space="preserve">&lt;p&gt;Nutzen Sie dieses erstklassige Produkt aber auch zur &lt;strong&gt;Fahrzeugaufbereitung&lt;/strong&gt; – hier verleiht diese den besagten Kunststoffteilen auch bei Abnutzungserscheinungen wie zum </w:t>
      </w:r>
      <w:r>
        <w:lastRenderedPageBreak/>
        <w:t>Beispiel &lt;strong&gt;Rissen&lt;/strong&gt; oder &lt;strong&gt;porösen Oberflächen&lt;/strong&gt; wieder ihren ursprünglich matten Glanz.&lt;/p&gt;</w:t>
      </w:r>
    </w:p>
    <w:p w14:paraId="49291E47" w14:textId="497B75B1" w:rsidR="005A1FCB" w:rsidRDefault="005A1FCB" w:rsidP="005A1FCB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1"/>
        <w:gridCol w:w="2618"/>
        <w:gridCol w:w="4043"/>
      </w:tblGrid>
      <w:tr w:rsidR="005A1FCB" w:rsidRPr="005A1FCB" w14:paraId="1D5835EE" w14:textId="77777777" w:rsidTr="005A1FCB">
        <w:trPr>
          <w:tblCellSpacing w:w="15" w:type="dxa"/>
        </w:trPr>
        <w:tc>
          <w:tcPr>
            <w:tcW w:w="0" w:type="auto"/>
            <w:vMerge w:val="restart"/>
            <w:tcMar>
              <w:top w:w="0" w:type="dxa"/>
              <w:left w:w="0" w:type="dxa"/>
              <w:bottom w:w="45" w:type="dxa"/>
              <w:right w:w="720" w:type="dxa"/>
            </w:tcMar>
            <w:hideMark/>
          </w:tcPr>
          <w:p w14:paraId="194BAF40" w14:textId="77777777" w:rsidR="005A1FCB" w:rsidRPr="005A1FCB" w:rsidRDefault="005A1FCB" w:rsidP="005A1FCB">
            <w:pPr>
              <w:spacing w:before="120"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  <w:r w:rsidRPr="005A1FCB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 xml:space="preserve">geforderte Keywords: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078ED99C" w14:textId="77777777" w:rsidR="005A1FCB" w:rsidRPr="005A1FCB" w:rsidRDefault="005A1FCB" w:rsidP="005A1FCB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5A1FCB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Fahrzeugpflege</w:t>
            </w:r>
            <w:r w:rsidRPr="005A1FC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0E3EE15C" w14:textId="3F4982BF" w:rsidR="005A1FCB" w:rsidRPr="005A1FCB" w:rsidRDefault="005A1FCB" w:rsidP="005A1FCB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5A1FC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3 Mal </w:t>
            </w:r>
            <w:r w:rsidRPr="005A1FCB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171C5B0B" wp14:editId="67C658CC">
                  <wp:extent cx="153670" cy="153670"/>
                  <wp:effectExtent l="0" t="0" r="0" b="0"/>
                  <wp:docPr id="35" name="Grafik 35" descr="https://intern.textbroker.de/img/o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968837" descr="https://intern.textbroker.de/img/o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A1FC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5A1FC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5A1FC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3-6 Mal) </w:t>
            </w:r>
          </w:p>
        </w:tc>
      </w:tr>
      <w:tr w:rsidR="005A1FCB" w:rsidRPr="005A1FCB" w14:paraId="751A86E9" w14:textId="77777777" w:rsidTr="005A1FCB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5C19A514" w14:textId="77777777" w:rsidR="005A1FCB" w:rsidRPr="005A1FCB" w:rsidRDefault="005A1FCB" w:rsidP="005A1F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5EDEE441" w14:textId="77777777" w:rsidR="005A1FCB" w:rsidRPr="005A1FCB" w:rsidRDefault="005A1FCB" w:rsidP="005A1FCB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5A1FCB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Handwäsche</w:t>
            </w:r>
            <w:r w:rsidRPr="005A1FC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27E77259" w14:textId="7154C35C" w:rsidR="005A1FCB" w:rsidRPr="005A1FCB" w:rsidRDefault="005A1FCB" w:rsidP="005A1FCB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5A1FC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3 Mal </w:t>
            </w:r>
            <w:r w:rsidRPr="005A1FCB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35DD7D87" wp14:editId="1A45582F">
                  <wp:extent cx="153670" cy="153670"/>
                  <wp:effectExtent l="0" t="0" r="0" b="0"/>
                  <wp:docPr id="34" name="Grafik 34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968839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A1FC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5A1FC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5A1FC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1-2 Mal) </w:t>
            </w:r>
          </w:p>
        </w:tc>
      </w:tr>
      <w:tr w:rsidR="005A1FCB" w:rsidRPr="005A1FCB" w14:paraId="316214AE" w14:textId="77777777" w:rsidTr="005A1FCB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15B69CE5" w14:textId="77777777" w:rsidR="005A1FCB" w:rsidRPr="005A1FCB" w:rsidRDefault="005A1FCB" w:rsidP="005A1F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19ADC799" w14:textId="77777777" w:rsidR="005A1FCB" w:rsidRPr="005A1FCB" w:rsidRDefault="005A1FCB" w:rsidP="005A1FCB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5A1FCB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Autoaufbereitung</w:t>
            </w:r>
            <w:r w:rsidRPr="005A1FC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3ACEFA38" w14:textId="721E190F" w:rsidR="005A1FCB" w:rsidRPr="005A1FCB" w:rsidRDefault="005A1FCB" w:rsidP="005A1FCB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5A1FC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3 Mal </w:t>
            </w:r>
            <w:r w:rsidRPr="005A1FCB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0D25774B" wp14:editId="37E1F26D">
                  <wp:extent cx="153670" cy="153670"/>
                  <wp:effectExtent l="0" t="0" r="0" b="0"/>
                  <wp:docPr id="33" name="Grafik 33" descr="https://intern.textbroker.de/img/o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968841" descr="https://intern.textbroker.de/img/o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A1FC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5A1FC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5A1FC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3-6 Mal) </w:t>
            </w:r>
          </w:p>
        </w:tc>
      </w:tr>
      <w:tr w:rsidR="005A1FCB" w:rsidRPr="005A1FCB" w14:paraId="78F8E835" w14:textId="77777777" w:rsidTr="005A1FCB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1AC024FD" w14:textId="77777777" w:rsidR="005A1FCB" w:rsidRPr="005A1FCB" w:rsidRDefault="005A1FCB" w:rsidP="005A1F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5857C637" w14:textId="77777777" w:rsidR="005A1FCB" w:rsidRPr="005A1FCB" w:rsidRDefault="005A1FCB" w:rsidP="005A1FCB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5A1FCB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Fahrzeugaufbereitung</w:t>
            </w:r>
            <w:r w:rsidRPr="005A1FC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3A5C10AF" w14:textId="0310B65B" w:rsidR="005A1FCB" w:rsidRPr="005A1FCB" w:rsidRDefault="005A1FCB" w:rsidP="005A1FCB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5A1FC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2 Mal </w:t>
            </w:r>
            <w:r w:rsidRPr="005A1FCB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715E2427" wp14:editId="0CB7D26F">
                  <wp:extent cx="153670" cy="153670"/>
                  <wp:effectExtent l="0" t="0" r="0" b="0"/>
                  <wp:docPr id="32" name="Grafik 32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968843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A1FC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5A1FC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5A1FC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3-6 Mal) </w:t>
            </w:r>
          </w:p>
        </w:tc>
      </w:tr>
      <w:tr w:rsidR="005A1FCB" w:rsidRPr="005A1FCB" w14:paraId="1E0B2982" w14:textId="77777777" w:rsidTr="005A1FCB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7FF122E6" w14:textId="77777777" w:rsidR="005A1FCB" w:rsidRPr="005A1FCB" w:rsidRDefault="005A1FCB" w:rsidP="005A1F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60D4D640" w14:textId="77777777" w:rsidR="005A1FCB" w:rsidRPr="005A1FCB" w:rsidRDefault="005A1FCB" w:rsidP="005A1FCB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5A1FCB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kunststoffpflege</w:t>
            </w:r>
            <w:r w:rsidRPr="005A1FC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602C4976" w14:textId="7DE187DB" w:rsidR="005A1FCB" w:rsidRPr="005A1FCB" w:rsidRDefault="005A1FCB" w:rsidP="005A1FCB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5A1FC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7 Mal </w:t>
            </w:r>
            <w:r w:rsidRPr="005A1FCB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439DD6F1" wp14:editId="3E16705D">
                  <wp:extent cx="153670" cy="153670"/>
                  <wp:effectExtent l="0" t="0" r="0" b="0"/>
                  <wp:docPr id="31" name="Grafik 31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968845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A1FC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5A1FC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5A1FC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3-6 Mal) </w:t>
            </w:r>
          </w:p>
        </w:tc>
      </w:tr>
    </w:tbl>
    <w:p w14:paraId="205ED05C" w14:textId="77777777" w:rsidR="005A1FCB" w:rsidRPr="005A1FCB" w:rsidRDefault="005A1FCB" w:rsidP="005A1FCB"/>
    <w:sectPr w:rsidR="005A1FCB" w:rsidRPr="005A1FC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F6643"/>
    <w:multiLevelType w:val="multilevel"/>
    <w:tmpl w:val="C422D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423E8E"/>
    <w:multiLevelType w:val="multilevel"/>
    <w:tmpl w:val="FAC27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C2A3884"/>
    <w:multiLevelType w:val="multilevel"/>
    <w:tmpl w:val="988EF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864FD0"/>
    <w:multiLevelType w:val="multilevel"/>
    <w:tmpl w:val="29449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3267122"/>
    <w:multiLevelType w:val="multilevel"/>
    <w:tmpl w:val="E86AB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5A13CFD"/>
    <w:multiLevelType w:val="multilevel"/>
    <w:tmpl w:val="12D27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42A64D1"/>
    <w:multiLevelType w:val="multilevel"/>
    <w:tmpl w:val="E13EA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7E74504"/>
    <w:multiLevelType w:val="multilevel"/>
    <w:tmpl w:val="F822C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B0E2E03"/>
    <w:multiLevelType w:val="multilevel"/>
    <w:tmpl w:val="E8246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FEA01D7"/>
    <w:multiLevelType w:val="multilevel"/>
    <w:tmpl w:val="A454C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3E7"/>
    <w:rsid w:val="00000949"/>
    <w:rsid w:val="000018AE"/>
    <w:rsid w:val="00030F20"/>
    <w:rsid w:val="000340A9"/>
    <w:rsid w:val="00037821"/>
    <w:rsid w:val="00037B1F"/>
    <w:rsid w:val="00046064"/>
    <w:rsid w:val="00060740"/>
    <w:rsid w:val="00063D55"/>
    <w:rsid w:val="000725BE"/>
    <w:rsid w:val="00072B3C"/>
    <w:rsid w:val="0007309D"/>
    <w:rsid w:val="000A01BD"/>
    <w:rsid w:val="000A6D6D"/>
    <w:rsid w:val="000B4FB6"/>
    <w:rsid w:val="000C1D9F"/>
    <w:rsid w:val="000C3C39"/>
    <w:rsid w:val="000C4771"/>
    <w:rsid w:val="000D05E4"/>
    <w:rsid w:val="000D3ABA"/>
    <w:rsid w:val="000D5776"/>
    <w:rsid w:val="000F1F3E"/>
    <w:rsid w:val="000F27A3"/>
    <w:rsid w:val="000F7122"/>
    <w:rsid w:val="00110CB8"/>
    <w:rsid w:val="001164E1"/>
    <w:rsid w:val="001168DF"/>
    <w:rsid w:val="00123AEA"/>
    <w:rsid w:val="00136D14"/>
    <w:rsid w:val="00156AAE"/>
    <w:rsid w:val="00156F6D"/>
    <w:rsid w:val="001649B1"/>
    <w:rsid w:val="0018005E"/>
    <w:rsid w:val="00186274"/>
    <w:rsid w:val="00194D90"/>
    <w:rsid w:val="001A59A2"/>
    <w:rsid w:val="001A5B93"/>
    <w:rsid w:val="001B45E3"/>
    <w:rsid w:val="001B721A"/>
    <w:rsid w:val="001C53CA"/>
    <w:rsid w:val="001D08F1"/>
    <w:rsid w:val="001D3FED"/>
    <w:rsid w:val="001D64EF"/>
    <w:rsid w:val="001E02FE"/>
    <w:rsid w:val="001F357D"/>
    <w:rsid w:val="001F4DC1"/>
    <w:rsid w:val="00206156"/>
    <w:rsid w:val="00207A6E"/>
    <w:rsid w:val="00216181"/>
    <w:rsid w:val="002254A3"/>
    <w:rsid w:val="002300D9"/>
    <w:rsid w:val="00232DE2"/>
    <w:rsid w:val="00233A70"/>
    <w:rsid w:val="0024132E"/>
    <w:rsid w:val="00244224"/>
    <w:rsid w:val="0025275C"/>
    <w:rsid w:val="00264BFE"/>
    <w:rsid w:val="00272C22"/>
    <w:rsid w:val="00273773"/>
    <w:rsid w:val="00274D53"/>
    <w:rsid w:val="00285021"/>
    <w:rsid w:val="0029514D"/>
    <w:rsid w:val="0029647A"/>
    <w:rsid w:val="002975C7"/>
    <w:rsid w:val="00297A55"/>
    <w:rsid w:val="002A3B14"/>
    <w:rsid w:val="002A7DA6"/>
    <w:rsid w:val="002B0652"/>
    <w:rsid w:val="002C2F04"/>
    <w:rsid w:val="002C7DD5"/>
    <w:rsid w:val="002D3C02"/>
    <w:rsid w:val="002D4C43"/>
    <w:rsid w:val="002F055B"/>
    <w:rsid w:val="002F5797"/>
    <w:rsid w:val="002F661B"/>
    <w:rsid w:val="002F7A83"/>
    <w:rsid w:val="00307A8D"/>
    <w:rsid w:val="0031287D"/>
    <w:rsid w:val="0032138C"/>
    <w:rsid w:val="00327393"/>
    <w:rsid w:val="00332CD3"/>
    <w:rsid w:val="003341EB"/>
    <w:rsid w:val="003366A4"/>
    <w:rsid w:val="00342A5E"/>
    <w:rsid w:val="00343CE2"/>
    <w:rsid w:val="00345E93"/>
    <w:rsid w:val="00347863"/>
    <w:rsid w:val="00347F4F"/>
    <w:rsid w:val="00351D29"/>
    <w:rsid w:val="00353EA9"/>
    <w:rsid w:val="00356DBD"/>
    <w:rsid w:val="00360F07"/>
    <w:rsid w:val="00360F72"/>
    <w:rsid w:val="00361630"/>
    <w:rsid w:val="0036271E"/>
    <w:rsid w:val="00363CC8"/>
    <w:rsid w:val="00377631"/>
    <w:rsid w:val="00377B14"/>
    <w:rsid w:val="00382EEA"/>
    <w:rsid w:val="00386393"/>
    <w:rsid w:val="00387178"/>
    <w:rsid w:val="003939F8"/>
    <w:rsid w:val="003951A6"/>
    <w:rsid w:val="0039582E"/>
    <w:rsid w:val="00396F70"/>
    <w:rsid w:val="003A3574"/>
    <w:rsid w:val="003A7284"/>
    <w:rsid w:val="003A7600"/>
    <w:rsid w:val="003B0742"/>
    <w:rsid w:val="003B48EE"/>
    <w:rsid w:val="003B565E"/>
    <w:rsid w:val="003C2187"/>
    <w:rsid w:val="003C55BA"/>
    <w:rsid w:val="003D6728"/>
    <w:rsid w:val="003E1A08"/>
    <w:rsid w:val="003F0F9A"/>
    <w:rsid w:val="003F19B7"/>
    <w:rsid w:val="003F69B1"/>
    <w:rsid w:val="0040138C"/>
    <w:rsid w:val="00405C32"/>
    <w:rsid w:val="004065EF"/>
    <w:rsid w:val="00412EB3"/>
    <w:rsid w:val="00416D27"/>
    <w:rsid w:val="00421475"/>
    <w:rsid w:val="00421A06"/>
    <w:rsid w:val="00424A23"/>
    <w:rsid w:val="004372F9"/>
    <w:rsid w:val="004374F4"/>
    <w:rsid w:val="004420C9"/>
    <w:rsid w:val="00451CAF"/>
    <w:rsid w:val="0045282A"/>
    <w:rsid w:val="0045577B"/>
    <w:rsid w:val="00462E4A"/>
    <w:rsid w:val="00467C51"/>
    <w:rsid w:val="00483AE0"/>
    <w:rsid w:val="004972AF"/>
    <w:rsid w:val="004A0FCF"/>
    <w:rsid w:val="004A3A34"/>
    <w:rsid w:val="004A5DA4"/>
    <w:rsid w:val="004C4246"/>
    <w:rsid w:val="004C60ED"/>
    <w:rsid w:val="004C64D3"/>
    <w:rsid w:val="004D2EE9"/>
    <w:rsid w:val="004E135B"/>
    <w:rsid w:val="004E1F63"/>
    <w:rsid w:val="004E3D2D"/>
    <w:rsid w:val="004F14B4"/>
    <w:rsid w:val="004F1BC2"/>
    <w:rsid w:val="004F7709"/>
    <w:rsid w:val="005017D4"/>
    <w:rsid w:val="005048CF"/>
    <w:rsid w:val="00515F43"/>
    <w:rsid w:val="00516A28"/>
    <w:rsid w:val="005204CA"/>
    <w:rsid w:val="0053086F"/>
    <w:rsid w:val="00540F90"/>
    <w:rsid w:val="005478E8"/>
    <w:rsid w:val="0055242A"/>
    <w:rsid w:val="00552F1B"/>
    <w:rsid w:val="005550EE"/>
    <w:rsid w:val="005624EA"/>
    <w:rsid w:val="005625ED"/>
    <w:rsid w:val="00563A0D"/>
    <w:rsid w:val="005737CC"/>
    <w:rsid w:val="0058390C"/>
    <w:rsid w:val="00595CBE"/>
    <w:rsid w:val="00595F1E"/>
    <w:rsid w:val="00597140"/>
    <w:rsid w:val="005A10A4"/>
    <w:rsid w:val="005A1FCB"/>
    <w:rsid w:val="005B51C7"/>
    <w:rsid w:val="005B7559"/>
    <w:rsid w:val="005C27DE"/>
    <w:rsid w:val="005C3871"/>
    <w:rsid w:val="005C5F06"/>
    <w:rsid w:val="005C605E"/>
    <w:rsid w:val="005D215D"/>
    <w:rsid w:val="005E1FF0"/>
    <w:rsid w:val="005E2728"/>
    <w:rsid w:val="005E67B0"/>
    <w:rsid w:val="005F2561"/>
    <w:rsid w:val="005F4B72"/>
    <w:rsid w:val="005F5D18"/>
    <w:rsid w:val="00606335"/>
    <w:rsid w:val="0061322E"/>
    <w:rsid w:val="00616ABE"/>
    <w:rsid w:val="00624735"/>
    <w:rsid w:val="0062606F"/>
    <w:rsid w:val="00627F6D"/>
    <w:rsid w:val="00632563"/>
    <w:rsid w:val="00632FD5"/>
    <w:rsid w:val="00635AB1"/>
    <w:rsid w:val="00640B63"/>
    <w:rsid w:val="006416E8"/>
    <w:rsid w:val="0064292A"/>
    <w:rsid w:val="006434A3"/>
    <w:rsid w:val="00644048"/>
    <w:rsid w:val="0065669D"/>
    <w:rsid w:val="0066564D"/>
    <w:rsid w:val="00665EFB"/>
    <w:rsid w:val="006714FA"/>
    <w:rsid w:val="0067378A"/>
    <w:rsid w:val="00676088"/>
    <w:rsid w:val="00676CD4"/>
    <w:rsid w:val="00683B3B"/>
    <w:rsid w:val="00692329"/>
    <w:rsid w:val="00696345"/>
    <w:rsid w:val="006B090B"/>
    <w:rsid w:val="006B0DBF"/>
    <w:rsid w:val="006B6966"/>
    <w:rsid w:val="006C4C94"/>
    <w:rsid w:val="006C53B4"/>
    <w:rsid w:val="006C759A"/>
    <w:rsid w:val="006D0355"/>
    <w:rsid w:val="006D1039"/>
    <w:rsid w:val="006E3307"/>
    <w:rsid w:val="006E5510"/>
    <w:rsid w:val="006E6312"/>
    <w:rsid w:val="006E6828"/>
    <w:rsid w:val="006F272D"/>
    <w:rsid w:val="006F6EA0"/>
    <w:rsid w:val="006F7BE4"/>
    <w:rsid w:val="00700265"/>
    <w:rsid w:val="00701659"/>
    <w:rsid w:val="00702544"/>
    <w:rsid w:val="00704393"/>
    <w:rsid w:val="007057C4"/>
    <w:rsid w:val="00711DA2"/>
    <w:rsid w:val="00712263"/>
    <w:rsid w:val="00736534"/>
    <w:rsid w:val="007406AB"/>
    <w:rsid w:val="00746729"/>
    <w:rsid w:val="007479D8"/>
    <w:rsid w:val="007512FD"/>
    <w:rsid w:val="007529B6"/>
    <w:rsid w:val="00754403"/>
    <w:rsid w:val="00767817"/>
    <w:rsid w:val="0076797C"/>
    <w:rsid w:val="00770969"/>
    <w:rsid w:val="00770FB7"/>
    <w:rsid w:val="00771444"/>
    <w:rsid w:val="0078536C"/>
    <w:rsid w:val="007872E3"/>
    <w:rsid w:val="007A105E"/>
    <w:rsid w:val="007A42EA"/>
    <w:rsid w:val="007A7521"/>
    <w:rsid w:val="007B3F3E"/>
    <w:rsid w:val="007C1E12"/>
    <w:rsid w:val="007D27AC"/>
    <w:rsid w:val="007D6CE6"/>
    <w:rsid w:val="007D71BF"/>
    <w:rsid w:val="007E5746"/>
    <w:rsid w:val="007F12EF"/>
    <w:rsid w:val="007F4C45"/>
    <w:rsid w:val="00800AA9"/>
    <w:rsid w:val="00801E7B"/>
    <w:rsid w:val="00812B48"/>
    <w:rsid w:val="00812CB3"/>
    <w:rsid w:val="0081577C"/>
    <w:rsid w:val="00815E75"/>
    <w:rsid w:val="00824B44"/>
    <w:rsid w:val="0082614A"/>
    <w:rsid w:val="0083199D"/>
    <w:rsid w:val="008670E0"/>
    <w:rsid w:val="008726A3"/>
    <w:rsid w:val="00881244"/>
    <w:rsid w:val="00883C88"/>
    <w:rsid w:val="008951C6"/>
    <w:rsid w:val="008A53E7"/>
    <w:rsid w:val="008B4AD1"/>
    <w:rsid w:val="008B5B5A"/>
    <w:rsid w:val="008B6C13"/>
    <w:rsid w:val="008B700F"/>
    <w:rsid w:val="008D2111"/>
    <w:rsid w:val="008D3A58"/>
    <w:rsid w:val="008E25D0"/>
    <w:rsid w:val="008F4B1B"/>
    <w:rsid w:val="0090344D"/>
    <w:rsid w:val="009034F3"/>
    <w:rsid w:val="00904D05"/>
    <w:rsid w:val="009057A9"/>
    <w:rsid w:val="00913C65"/>
    <w:rsid w:val="009161B5"/>
    <w:rsid w:val="00916DB7"/>
    <w:rsid w:val="0091791A"/>
    <w:rsid w:val="00920AE8"/>
    <w:rsid w:val="00932378"/>
    <w:rsid w:val="00933191"/>
    <w:rsid w:val="00933EC3"/>
    <w:rsid w:val="00941BD8"/>
    <w:rsid w:val="009435B1"/>
    <w:rsid w:val="00954271"/>
    <w:rsid w:val="00957C65"/>
    <w:rsid w:val="00962C27"/>
    <w:rsid w:val="00967F97"/>
    <w:rsid w:val="009713EB"/>
    <w:rsid w:val="009716AD"/>
    <w:rsid w:val="0099356E"/>
    <w:rsid w:val="00993DC3"/>
    <w:rsid w:val="009A5AB3"/>
    <w:rsid w:val="009B6FAD"/>
    <w:rsid w:val="009B73B9"/>
    <w:rsid w:val="009C53C5"/>
    <w:rsid w:val="009C6836"/>
    <w:rsid w:val="009C7333"/>
    <w:rsid w:val="009D76A0"/>
    <w:rsid w:val="009E0B63"/>
    <w:rsid w:val="009E0EC9"/>
    <w:rsid w:val="009E2D81"/>
    <w:rsid w:val="009F1AA0"/>
    <w:rsid w:val="00A003EB"/>
    <w:rsid w:val="00A0179A"/>
    <w:rsid w:val="00A020B0"/>
    <w:rsid w:val="00A03F69"/>
    <w:rsid w:val="00A03FE8"/>
    <w:rsid w:val="00A1559E"/>
    <w:rsid w:val="00A217E5"/>
    <w:rsid w:val="00A230E5"/>
    <w:rsid w:val="00A2419B"/>
    <w:rsid w:val="00A31AAC"/>
    <w:rsid w:val="00A337E9"/>
    <w:rsid w:val="00A4216E"/>
    <w:rsid w:val="00A427BF"/>
    <w:rsid w:val="00A51036"/>
    <w:rsid w:val="00A53FB8"/>
    <w:rsid w:val="00A60C5E"/>
    <w:rsid w:val="00A73DB6"/>
    <w:rsid w:val="00A84A13"/>
    <w:rsid w:val="00A90B48"/>
    <w:rsid w:val="00AB3042"/>
    <w:rsid w:val="00AB3836"/>
    <w:rsid w:val="00AC2950"/>
    <w:rsid w:val="00AC36B9"/>
    <w:rsid w:val="00AC37AB"/>
    <w:rsid w:val="00AC38B4"/>
    <w:rsid w:val="00AC4C61"/>
    <w:rsid w:val="00AC5AF5"/>
    <w:rsid w:val="00AC7F76"/>
    <w:rsid w:val="00AD5B31"/>
    <w:rsid w:val="00AD5B9C"/>
    <w:rsid w:val="00AE1F77"/>
    <w:rsid w:val="00AE3BAB"/>
    <w:rsid w:val="00AF707C"/>
    <w:rsid w:val="00B04ACD"/>
    <w:rsid w:val="00B10351"/>
    <w:rsid w:val="00B14932"/>
    <w:rsid w:val="00B17BBE"/>
    <w:rsid w:val="00B2010C"/>
    <w:rsid w:val="00B25A2B"/>
    <w:rsid w:val="00B2724D"/>
    <w:rsid w:val="00B32E08"/>
    <w:rsid w:val="00B3587F"/>
    <w:rsid w:val="00B41CF8"/>
    <w:rsid w:val="00B41E99"/>
    <w:rsid w:val="00B45030"/>
    <w:rsid w:val="00B50DE0"/>
    <w:rsid w:val="00B554AC"/>
    <w:rsid w:val="00B82744"/>
    <w:rsid w:val="00B82904"/>
    <w:rsid w:val="00B85EA0"/>
    <w:rsid w:val="00B90081"/>
    <w:rsid w:val="00B90137"/>
    <w:rsid w:val="00B90506"/>
    <w:rsid w:val="00B92554"/>
    <w:rsid w:val="00BA29B4"/>
    <w:rsid w:val="00BA58C1"/>
    <w:rsid w:val="00BC14F8"/>
    <w:rsid w:val="00BC2A32"/>
    <w:rsid w:val="00BD68B4"/>
    <w:rsid w:val="00BE0057"/>
    <w:rsid w:val="00BE1781"/>
    <w:rsid w:val="00BE1C5C"/>
    <w:rsid w:val="00BE4670"/>
    <w:rsid w:val="00BF2F21"/>
    <w:rsid w:val="00BF4509"/>
    <w:rsid w:val="00BF465F"/>
    <w:rsid w:val="00C0580C"/>
    <w:rsid w:val="00C159BA"/>
    <w:rsid w:val="00C16E53"/>
    <w:rsid w:val="00C22157"/>
    <w:rsid w:val="00C30908"/>
    <w:rsid w:val="00C35B74"/>
    <w:rsid w:val="00C574BD"/>
    <w:rsid w:val="00C57BF2"/>
    <w:rsid w:val="00C71CCA"/>
    <w:rsid w:val="00C7222A"/>
    <w:rsid w:val="00C77FDE"/>
    <w:rsid w:val="00C800EF"/>
    <w:rsid w:val="00C84C1F"/>
    <w:rsid w:val="00C930B0"/>
    <w:rsid w:val="00C97DE0"/>
    <w:rsid w:val="00CA4850"/>
    <w:rsid w:val="00CB2861"/>
    <w:rsid w:val="00CB2A93"/>
    <w:rsid w:val="00CB7F90"/>
    <w:rsid w:val="00CC3D32"/>
    <w:rsid w:val="00CC5179"/>
    <w:rsid w:val="00CC5F29"/>
    <w:rsid w:val="00CC7285"/>
    <w:rsid w:val="00CD7439"/>
    <w:rsid w:val="00CE35DC"/>
    <w:rsid w:val="00CF407F"/>
    <w:rsid w:val="00CF68C6"/>
    <w:rsid w:val="00CF707F"/>
    <w:rsid w:val="00D02D12"/>
    <w:rsid w:val="00D0511C"/>
    <w:rsid w:val="00D10DE1"/>
    <w:rsid w:val="00D12795"/>
    <w:rsid w:val="00D177CF"/>
    <w:rsid w:val="00D306C1"/>
    <w:rsid w:val="00D3288F"/>
    <w:rsid w:val="00D44661"/>
    <w:rsid w:val="00D45087"/>
    <w:rsid w:val="00D46AE2"/>
    <w:rsid w:val="00D51A83"/>
    <w:rsid w:val="00D60C64"/>
    <w:rsid w:val="00D63258"/>
    <w:rsid w:val="00D717D6"/>
    <w:rsid w:val="00D77E29"/>
    <w:rsid w:val="00D80C4B"/>
    <w:rsid w:val="00D87203"/>
    <w:rsid w:val="00D87FD7"/>
    <w:rsid w:val="00D9007D"/>
    <w:rsid w:val="00D93361"/>
    <w:rsid w:val="00D95F82"/>
    <w:rsid w:val="00DA44E4"/>
    <w:rsid w:val="00DB6F18"/>
    <w:rsid w:val="00DC2B7A"/>
    <w:rsid w:val="00DC6DD4"/>
    <w:rsid w:val="00DD0DAC"/>
    <w:rsid w:val="00DD2F92"/>
    <w:rsid w:val="00DE1A4F"/>
    <w:rsid w:val="00DE3952"/>
    <w:rsid w:val="00DE3F7D"/>
    <w:rsid w:val="00DE7453"/>
    <w:rsid w:val="00DE7FC7"/>
    <w:rsid w:val="00DF5779"/>
    <w:rsid w:val="00E06CA4"/>
    <w:rsid w:val="00E06EE1"/>
    <w:rsid w:val="00E14473"/>
    <w:rsid w:val="00E17EF2"/>
    <w:rsid w:val="00E23410"/>
    <w:rsid w:val="00E27CB0"/>
    <w:rsid w:val="00E42212"/>
    <w:rsid w:val="00E44990"/>
    <w:rsid w:val="00E50F4E"/>
    <w:rsid w:val="00E5360D"/>
    <w:rsid w:val="00E537BD"/>
    <w:rsid w:val="00E53F1D"/>
    <w:rsid w:val="00E629B4"/>
    <w:rsid w:val="00E65F1A"/>
    <w:rsid w:val="00E71F1D"/>
    <w:rsid w:val="00E75A8E"/>
    <w:rsid w:val="00E802B0"/>
    <w:rsid w:val="00E82E7C"/>
    <w:rsid w:val="00E847A3"/>
    <w:rsid w:val="00E91577"/>
    <w:rsid w:val="00E92EE3"/>
    <w:rsid w:val="00E93093"/>
    <w:rsid w:val="00E93EE4"/>
    <w:rsid w:val="00E97241"/>
    <w:rsid w:val="00EA0ACF"/>
    <w:rsid w:val="00EA23AF"/>
    <w:rsid w:val="00EA5252"/>
    <w:rsid w:val="00EB6421"/>
    <w:rsid w:val="00EC685E"/>
    <w:rsid w:val="00EE2E59"/>
    <w:rsid w:val="00EE4084"/>
    <w:rsid w:val="00EE5872"/>
    <w:rsid w:val="00EF348A"/>
    <w:rsid w:val="00F03CB2"/>
    <w:rsid w:val="00F079D6"/>
    <w:rsid w:val="00F15247"/>
    <w:rsid w:val="00F20D97"/>
    <w:rsid w:val="00F22644"/>
    <w:rsid w:val="00F2435F"/>
    <w:rsid w:val="00F279FA"/>
    <w:rsid w:val="00F27BDB"/>
    <w:rsid w:val="00F365E5"/>
    <w:rsid w:val="00F43BB1"/>
    <w:rsid w:val="00F52F11"/>
    <w:rsid w:val="00F56B60"/>
    <w:rsid w:val="00F576CC"/>
    <w:rsid w:val="00F60273"/>
    <w:rsid w:val="00F92446"/>
    <w:rsid w:val="00F92C72"/>
    <w:rsid w:val="00FA0203"/>
    <w:rsid w:val="00FA20BC"/>
    <w:rsid w:val="00FA23E0"/>
    <w:rsid w:val="00FA43A4"/>
    <w:rsid w:val="00FB20F6"/>
    <w:rsid w:val="00FB25AF"/>
    <w:rsid w:val="00FC3DED"/>
    <w:rsid w:val="00FC5903"/>
    <w:rsid w:val="00FC76F8"/>
    <w:rsid w:val="00FD5D60"/>
    <w:rsid w:val="00FD7D55"/>
    <w:rsid w:val="00FE0349"/>
    <w:rsid w:val="00FE3165"/>
    <w:rsid w:val="00FF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DC93F"/>
  <w15:chartTrackingRefBased/>
  <w15:docId w15:val="{F2DF297E-0664-4DBC-A5C1-28E0BC570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6E68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E68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E682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51A8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72C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2C2F04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2C2F0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C2F04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E682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tandardWeb">
    <w:name w:val="Normal (Web)"/>
    <w:basedOn w:val="Standard"/>
    <w:uiPriority w:val="99"/>
    <w:unhideWhenUsed/>
    <w:rsid w:val="006E6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E682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E682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6E6828"/>
    <w:rPr>
      <w:i/>
      <w:iCs/>
    </w:rPr>
  </w:style>
  <w:style w:type="character" w:customStyle="1" w:styleId="mw-headline">
    <w:name w:val="mw-headline"/>
    <w:basedOn w:val="Absatz-Standardschriftart"/>
    <w:rsid w:val="0025275C"/>
  </w:style>
  <w:style w:type="character" w:customStyle="1" w:styleId="mw-editsection">
    <w:name w:val="mw-editsection"/>
    <w:basedOn w:val="Absatz-Standardschriftart"/>
    <w:rsid w:val="0025275C"/>
  </w:style>
  <w:style w:type="character" w:customStyle="1" w:styleId="mw-editsection-bracket">
    <w:name w:val="mw-editsection-bracket"/>
    <w:basedOn w:val="Absatz-Standardschriftart"/>
    <w:rsid w:val="0025275C"/>
  </w:style>
  <w:style w:type="character" w:customStyle="1" w:styleId="mw-editsection-divider">
    <w:name w:val="mw-editsection-divider"/>
    <w:basedOn w:val="Absatz-Standardschriftart"/>
    <w:rsid w:val="0025275C"/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51A8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HTMLAkronym">
    <w:name w:val="HTML Acronym"/>
    <w:basedOn w:val="Absatz-Standardschriftart"/>
    <w:uiPriority w:val="99"/>
    <w:semiHidden/>
    <w:unhideWhenUsed/>
    <w:rsid w:val="006C4C94"/>
  </w:style>
  <w:style w:type="paragraph" w:customStyle="1" w:styleId="tm">
    <w:name w:val="tm"/>
    <w:basedOn w:val="Standard"/>
    <w:rsid w:val="00831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">
    <w:name w:val="n"/>
    <w:basedOn w:val="Absatz-Standardschriftart"/>
    <w:rsid w:val="00AC4C61"/>
  </w:style>
  <w:style w:type="paragraph" w:customStyle="1" w:styleId="hero-subtitle">
    <w:name w:val="hero-subtitle"/>
    <w:basedOn w:val="Standard"/>
    <w:rsid w:val="006063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h2-style">
    <w:name w:val="h2-style"/>
    <w:basedOn w:val="Standard"/>
    <w:rsid w:val="002D3C02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005EA8"/>
      <w:sz w:val="27"/>
      <w:szCs w:val="27"/>
      <w:lang w:eastAsia="de-DE"/>
    </w:rPr>
  </w:style>
  <w:style w:type="paragraph" w:customStyle="1" w:styleId="info-boxtext">
    <w:name w:val="info-box__text"/>
    <w:basedOn w:val="Standard"/>
    <w:rsid w:val="002D3C02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nfo-boxlist-item">
    <w:name w:val="info-box__list-item"/>
    <w:basedOn w:val="Standard"/>
    <w:rsid w:val="002D3C02"/>
    <w:pPr>
      <w:spacing w:before="100" w:beforeAutospacing="1" w:after="150" w:line="384" w:lineRule="atLeas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item">
    <w:name w:val="list__item"/>
    <w:basedOn w:val="Standard"/>
    <w:rsid w:val="002D3C02"/>
    <w:pPr>
      <w:spacing w:before="100" w:beforeAutospacing="1" w:after="225" w:line="384" w:lineRule="atLeas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agraphdescription">
    <w:name w:val="paragraph__description"/>
    <w:basedOn w:val="Standard"/>
    <w:rsid w:val="002D3C02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heck-listtext">
    <w:name w:val="check-list__text"/>
    <w:basedOn w:val="Standard"/>
    <w:rsid w:val="002D3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gradevalue1">
    <w:name w:val="grade__value1"/>
    <w:basedOn w:val="Absatz-Standardschriftart"/>
    <w:rsid w:val="002D3C02"/>
    <w:rPr>
      <w:b/>
      <w:bCs/>
      <w:color w:val="666666"/>
      <w:sz w:val="39"/>
      <w:szCs w:val="39"/>
    </w:rPr>
  </w:style>
  <w:style w:type="character" w:customStyle="1" w:styleId="gradetype1">
    <w:name w:val="grade__type1"/>
    <w:basedOn w:val="Absatz-Standardschriftart"/>
    <w:rsid w:val="002D3C02"/>
    <w:rPr>
      <w:b w:val="0"/>
      <w:bCs w:val="0"/>
      <w:color w:val="666666"/>
      <w:sz w:val="14"/>
      <w:szCs w:val="14"/>
    </w:rPr>
  </w:style>
  <w:style w:type="character" w:customStyle="1" w:styleId="gradedescription2">
    <w:name w:val="grade__description2"/>
    <w:basedOn w:val="Absatz-Standardschriftart"/>
    <w:rsid w:val="002D3C02"/>
    <w:rPr>
      <w:b/>
      <w:bCs/>
      <w:color w:val="FFFFFF"/>
      <w:sz w:val="15"/>
      <w:szCs w:val="15"/>
    </w:rPr>
  </w:style>
  <w:style w:type="paragraph" w:customStyle="1" w:styleId="info">
    <w:name w:val="info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nel-title">
    <w:name w:val="panel-title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no-margin-bottom">
    <w:name w:val="no-margin-bottom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margin-bottom-md">
    <w:name w:val="margin-bottom-md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tarsdetail">
    <w:name w:val="stars_detail"/>
    <w:basedOn w:val="Absatz-Standardschriftart"/>
    <w:rsid w:val="00D80C4B"/>
  </w:style>
  <w:style w:type="paragraph" w:customStyle="1" w:styleId="wp-caption-text">
    <w:name w:val="wp-caption-text"/>
    <w:basedOn w:val="Standard"/>
    <w:rsid w:val="00D80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72C22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ez-toc-title">
    <w:name w:val="ez-toc-title"/>
    <w:basedOn w:val="Standard"/>
    <w:rsid w:val="00700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ez-toc-page-1">
    <w:name w:val="ez-toc-page-1"/>
    <w:basedOn w:val="Standard"/>
    <w:rsid w:val="00700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hariff-button">
    <w:name w:val="shariff-button"/>
    <w:basedOn w:val="Standard"/>
    <w:rsid w:val="00BF4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df-button">
    <w:name w:val="pdf-button"/>
    <w:basedOn w:val="Standard"/>
    <w:rsid w:val="00BF4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c-fzxflp">
    <w:name w:val="sc-fzxflp"/>
    <w:basedOn w:val="Standard"/>
    <w:rsid w:val="00971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d-article-content-item">
    <w:name w:val="id-article-content-item"/>
    <w:basedOn w:val="Standard"/>
    <w:rsid w:val="00DC6D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ubtn-data">
    <w:name w:val="ubtn-data"/>
    <w:basedOn w:val="Absatz-Standardschriftart"/>
    <w:rsid w:val="00712263"/>
  </w:style>
  <w:style w:type="character" w:customStyle="1" w:styleId="cc-product-title">
    <w:name w:val="cc-product-title"/>
    <w:basedOn w:val="Absatz-Standardschriftart"/>
    <w:rsid w:val="005B51C7"/>
  </w:style>
  <w:style w:type="character" w:customStyle="1" w:styleId="cc-catalog-price-old">
    <w:name w:val="cc-catalog-price-old"/>
    <w:basedOn w:val="Absatz-Standardschriftart"/>
    <w:rsid w:val="005B51C7"/>
  </w:style>
  <w:style w:type="character" w:customStyle="1" w:styleId="cc-shop-old-price-value">
    <w:name w:val="cc-shop-old-price-value"/>
    <w:basedOn w:val="Absatz-Standardschriftart"/>
    <w:rsid w:val="005B51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9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23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655149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42036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71943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273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738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61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581554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44337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33839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346630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940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54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469315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208005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98646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157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970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723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9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941233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0716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42388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3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EBE6E9"/>
                                <w:left w:val="none" w:sz="0" w:space="0" w:color="EBE6E9"/>
                                <w:bottom w:val="none" w:sz="0" w:space="0" w:color="EBE6E9"/>
                                <w:right w:val="none" w:sz="0" w:space="0" w:color="EBE6E9"/>
                              </w:divBdr>
                              <w:divsChild>
                                <w:div w:id="678701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35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8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594756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97790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22453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16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8357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1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215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66360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17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18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44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909736">
                          <w:marLeft w:val="-225"/>
                          <w:marRight w:val="-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6944">
                              <w:marLeft w:val="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134650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47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31029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45377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9224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4769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4736015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134614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2973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37947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93901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800273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898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7645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73228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6959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36345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132141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6704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0837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03545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9070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3456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56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3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1047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0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45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2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9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3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5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8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4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3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3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4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1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4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6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4411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86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43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24517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1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4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00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83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81634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8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8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190840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3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626858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97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78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48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5653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57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82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62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0" w:color="FAFAFA"/>
            <w:right w:val="none" w:sz="0" w:space="0" w:color="auto"/>
          </w:divBdr>
        </w:div>
        <w:div w:id="132015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5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1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9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5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3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5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1392">
          <w:blockQuote w:val="1"/>
          <w:marLeft w:val="720"/>
          <w:marRight w:val="240"/>
          <w:marTop w:val="360"/>
          <w:marBottom w:val="360"/>
          <w:divBdr>
            <w:top w:val="none" w:sz="0" w:space="0" w:color="auto"/>
            <w:left w:val="single" w:sz="36" w:space="14" w:color="auto"/>
            <w:bottom w:val="none" w:sz="0" w:space="0" w:color="auto"/>
            <w:right w:val="none" w:sz="0" w:space="0" w:color="auto"/>
          </w:divBdr>
        </w:div>
      </w:divsChild>
    </w:div>
    <w:div w:id="12088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5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927643">
          <w:blockQuote w:val="1"/>
          <w:marLeft w:val="720"/>
          <w:marRight w:val="240"/>
          <w:marTop w:val="360"/>
          <w:marBottom w:val="360"/>
          <w:divBdr>
            <w:top w:val="none" w:sz="0" w:space="0" w:color="auto"/>
            <w:left w:val="single" w:sz="36" w:space="14" w:color="auto"/>
            <w:bottom w:val="none" w:sz="0" w:space="0" w:color="auto"/>
            <w:right w:val="none" w:sz="0" w:space="0" w:color="auto"/>
          </w:divBdr>
        </w:div>
      </w:divsChild>
    </w:div>
    <w:div w:id="13575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29066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82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414667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34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2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9520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8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593246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8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06453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84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3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14124">
          <w:marLeft w:val="0"/>
          <w:marRight w:val="0"/>
          <w:marTop w:val="0"/>
          <w:marBottom w:val="24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8" w:color="FFFFFF"/>
          </w:divBdr>
          <w:divsChild>
            <w:div w:id="44763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246777">
          <w:marLeft w:val="0"/>
          <w:marRight w:val="0"/>
          <w:marTop w:val="0"/>
          <w:marBottom w:val="300"/>
          <w:divBdr>
            <w:top w:val="single" w:sz="6" w:space="11" w:color="E6E6E6"/>
            <w:left w:val="single" w:sz="6" w:space="11" w:color="E6E6E6"/>
            <w:bottom w:val="single" w:sz="6" w:space="11" w:color="E6E6E6"/>
            <w:right w:val="single" w:sz="6" w:space="11" w:color="E6E6E6"/>
          </w:divBdr>
        </w:div>
      </w:divsChild>
    </w:div>
    <w:div w:id="14402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8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2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29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0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15665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133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57969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51087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359893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631757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58009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815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478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2779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8209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0378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7675146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705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5911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3627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4751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1583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5363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737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0226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1769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1205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2865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5159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286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2913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8065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1000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4884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5083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9552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3123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789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9499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0199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4430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783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68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358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9256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3513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5711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937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068215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981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275298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999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036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2046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2316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2805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826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17124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7547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95712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2913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6074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9362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29001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237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034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8674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998825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93476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868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79874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single" w:sz="6" w:space="11" w:color="DCDCDC"/>
                                                <w:left w:val="single" w:sz="6" w:space="11" w:color="DCDCDC"/>
                                                <w:bottom w:val="single" w:sz="6" w:space="11" w:color="DCDCDC"/>
                                                <w:right w:val="single" w:sz="6" w:space="11" w:color="DCDCDC"/>
                                              </w:divBdr>
                                              <w:divsChild>
                                                <w:div w:id="1843660849">
                                                  <w:marLeft w:val="-1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17903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321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622530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539035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76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67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5176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7044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8385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2250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3015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92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3019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6054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01979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427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683286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745187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601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3657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830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7049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169854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9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9190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4677396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8744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0113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51396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9972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9748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1395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32081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9422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4256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4486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09259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5424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3205423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967615602">
                                          <w:marLeft w:val="-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944838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6200654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901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021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7708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648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0590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42609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3304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9369809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342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56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8481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762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6374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5840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06803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1950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3363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9606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8960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683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225106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65580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820418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8027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24991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038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7322466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269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9166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65574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559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91001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364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9410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323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187672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441612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982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977030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single" w:sz="6" w:space="11" w:color="DCDCDC"/>
                                                <w:left w:val="single" w:sz="6" w:space="11" w:color="DCDCDC"/>
                                                <w:bottom w:val="single" w:sz="6" w:space="11" w:color="DCDCDC"/>
                                                <w:right w:val="single" w:sz="6" w:space="11" w:color="DCDCDC"/>
                                              </w:divBdr>
                                            </w:div>
                                          </w:divsChild>
                                        </w:div>
                                        <w:div w:id="1909921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5729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591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40782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771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7720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748801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57027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675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038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034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129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350564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4641411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248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7185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294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0184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1113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313307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931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181704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49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635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35471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5951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770985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62200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151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7965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59113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392841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90202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74465894">
                                          <w:marLeft w:val="-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7537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6952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2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90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2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95986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6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5777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4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0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697">
              <w:marLeft w:val="120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175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0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028847">
              <w:marLeft w:val="3120"/>
              <w:marRight w:val="1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6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18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98782">
          <w:marLeft w:val="-150"/>
          <w:marRight w:val="-15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18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46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1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11076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12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34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9938023">
              <w:blockQuote w:val="1"/>
              <w:marLeft w:val="375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5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84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6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623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1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899061">
          <w:marLeft w:val="0"/>
          <w:marRight w:val="0"/>
          <w:marTop w:val="0"/>
          <w:marBottom w:val="525"/>
          <w:divBdr>
            <w:top w:val="dotted" w:sz="12" w:space="1" w:color="0BB2FF"/>
            <w:left w:val="dotted" w:sz="12" w:space="15" w:color="0BB2FF"/>
            <w:bottom w:val="dotted" w:sz="12" w:space="15" w:color="0BB2FF"/>
            <w:right w:val="dotted" w:sz="12" w:space="15" w:color="0BB2FF"/>
          </w:divBdr>
          <w:divsChild>
            <w:div w:id="124244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0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7852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16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62681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5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72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8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39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7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09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10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12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838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59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06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146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21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21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572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382457">
                          <w:marLeft w:val="0"/>
                          <w:marRight w:val="375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138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3340253">
                          <w:marLeft w:val="0"/>
                          <w:marRight w:val="375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768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559871">
                          <w:marLeft w:val="0"/>
                          <w:marRight w:val="375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77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650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30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26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747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840610">
                          <w:marLeft w:val="0"/>
                          <w:marRight w:val="375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88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5596124">
                          <w:marLeft w:val="0"/>
                          <w:marRight w:val="375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652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6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4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1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03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93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9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01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2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76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40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8624C-D627-48F4-8443-41DC3A0DA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</dc:creator>
  <cp:keywords/>
  <dc:description/>
  <cp:lastModifiedBy>Thomas</cp:lastModifiedBy>
  <cp:revision>416</cp:revision>
  <dcterms:created xsi:type="dcterms:W3CDTF">2020-03-02T10:25:00Z</dcterms:created>
  <dcterms:modified xsi:type="dcterms:W3CDTF">2020-04-10T06:53:00Z</dcterms:modified>
</cp:coreProperties>
</file>